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3F02A9">
        <w:rPr>
          <w:b/>
        </w:rPr>
        <w:t>Микулин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DC3AE9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DC3AE9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3F02A9" w:rsidRPr="00DC3AE9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3F02A9" w:rsidRPr="00DC3AE9" w:rsidRDefault="003F02A9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 избирателей</w:t>
            </w:r>
          </w:p>
          <w:p w:rsidR="003F02A9" w:rsidRPr="00DC3AE9" w:rsidRDefault="003F02A9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58,62 %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F02A9" w:rsidRPr="00DC3AE9" w:rsidRDefault="003F02A9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F02A9" w:rsidRPr="00DC3AE9" w:rsidRDefault="003F02A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Белозерова Светлана Владимировна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jc w:val="center"/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11,76%</w:t>
            </w:r>
          </w:p>
        </w:tc>
      </w:tr>
      <w:tr w:rsidR="003F02A9" w:rsidRPr="00DC3AE9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3F02A9" w:rsidRPr="00DC3AE9" w:rsidRDefault="003F02A9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F02A9" w:rsidRPr="00DC3AE9" w:rsidRDefault="003F02A9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F02A9" w:rsidRPr="00DC3AE9" w:rsidRDefault="003F02A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Ильина Олеся Васильевна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88,24%</w:t>
            </w:r>
          </w:p>
        </w:tc>
      </w:tr>
      <w:tr w:rsidR="00854D45" w:rsidRPr="00DC3AE9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DC3AE9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3F02A9" w:rsidRPr="00DC3AE9" w:rsidTr="005A7A4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3F02A9" w:rsidRPr="00DC3AE9" w:rsidRDefault="003F02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46 избирателей</w:t>
            </w:r>
          </w:p>
          <w:p w:rsidR="003F02A9" w:rsidRPr="00DC3AE9" w:rsidRDefault="003F02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70,77 %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3F02A9" w:rsidRPr="00DC3AE9" w:rsidRDefault="003F02A9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F02A9" w:rsidRPr="00DC3AE9" w:rsidRDefault="003F02A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Герасимова Валентина Александровна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jc w:val="center"/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26,09%</w:t>
            </w:r>
          </w:p>
        </w:tc>
      </w:tr>
      <w:tr w:rsidR="003F02A9" w:rsidRPr="00DC3AE9" w:rsidTr="005A7A4F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3F02A9" w:rsidRPr="00DC3AE9" w:rsidRDefault="003F02A9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3F02A9" w:rsidRPr="00DC3AE9" w:rsidRDefault="003F02A9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F02A9" w:rsidRPr="00DC3AE9" w:rsidRDefault="003F02A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Зубаиров Дамир Ильсурович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69,57%</w:t>
            </w:r>
          </w:p>
        </w:tc>
      </w:tr>
      <w:tr w:rsidR="005C4C28" w:rsidRPr="00DC3AE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C3AE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3F02A9" w:rsidRPr="00DC3AE9" w:rsidTr="00DC3AE9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3F02A9" w:rsidRPr="00DC3AE9" w:rsidRDefault="003F02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49 избирателей</w:t>
            </w:r>
          </w:p>
          <w:p w:rsidR="003F02A9" w:rsidRPr="00DC3AE9" w:rsidRDefault="003F02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57,65 %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3F02A9" w:rsidRPr="00DC3AE9" w:rsidRDefault="003F02A9" w:rsidP="00DC3AE9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3F02A9" w:rsidRPr="00DC3AE9" w:rsidRDefault="003F02A9" w:rsidP="00DC3AE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Даминов Ильдар Мухтарович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85,71%</w:t>
            </w:r>
          </w:p>
        </w:tc>
      </w:tr>
      <w:tr w:rsidR="005C4C28" w:rsidRPr="00DC3AE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C3AE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3F02A9" w:rsidRPr="00DC3AE9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3F02A9" w:rsidRPr="00DC3AE9" w:rsidRDefault="003F02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 избирателей</w:t>
            </w:r>
          </w:p>
          <w:p w:rsidR="003F02A9" w:rsidRPr="00DC3AE9" w:rsidRDefault="003F02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68,60 %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F02A9" w:rsidRPr="00DC3AE9" w:rsidRDefault="003F02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F02A9" w:rsidRPr="00DC3AE9" w:rsidRDefault="003F02A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Кузнецов Виталий Павлович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jc w:val="center"/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27,12%</w:t>
            </w:r>
          </w:p>
        </w:tc>
      </w:tr>
      <w:tr w:rsidR="003F02A9" w:rsidRPr="00DC3AE9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3F02A9" w:rsidRPr="00DC3AE9" w:rsidRDefault="003F02A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F02A9" w:rsidRPr="00DC3AE9" w:rsidRDefault="003F02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F02A9" w:rsidRPr="00DC3AE9" w:rsidRDefault="003F02A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Кучин Александр Николаевич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67,80%</w:t>
            </w:r>
          </w:p>
        </w:tc>
      </w:tr>
      <w:tr w:rsidR="005C4C28" w:rsidRPr="00DC3AE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C3AE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3F02A9" w:rsidRPr="00DC3AE9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3F02A9" w:rsidRPr="00DC3AE9" w:rsidRDefault="003F02A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 избирателей</w:t>
            </w:r>
          </w:p>
          <w:p w:rsidR="003F02A9" w:rsidRPr="00DC3AE9" w:rsidRDefault="003F02A9" w:rsidP="003F02A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78,95 %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F02A9" w:rsidRPr="00DC3AE9" w:rsidRDefault="003F02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F02A9" w:rsidRPr="00DC3AE9" w:rsidRDefault="003F02A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Гарипова Луиза Равильевна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jc w:val="center"/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10,00%</w:t>
            </w:r>
          </w:p>
        </w:tc>
      </w:tr>
      <w:tr w:rsidR="003F02A9" w:rsidRPr="00DC3AE9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3F02A9" w:rsidRPr="00DC3AE9" w:rsidRDefault="003F02A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F02A9" w:rsidRPr="00DC3AE9" w:rsidRDefault="003F02A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F02A9" w:rsidRPr="00DC3AE9" w:rsidRDefault="003F02A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Такиуллин Имиль Анварович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F02A9" w:rsidRPr="00DC3AE9" w:rsidRDefault="003F02A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85,00%</w:t>
            </w:r>
          </w:p>
        </w:tc>
      </w:tr>
      <w:tr w:rsidR="005C4C28" w:rsidRPr="00DC3AE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C3AE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DC3AE9" w:rsidRPr="00DC3AE9" w:rsidTr="008559D9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DC3AE9" w:rsidRPr="00DC3AE9" w:rsidRDefault="00DC3AE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 избирателей</w:t>
            </w:r>
          </w:p>
          <w:p w:rsidR="00DC3AE9" w:rsidRPr="00DC3AE9" w:rsidRDefault="00DC3AE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80,36 %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C3AE9" w:rsidRPr="00DC3AE9" w:rsidRDefault="00DC3AE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C3AE9" w:rsidRPr="00DC3AE9" w:rsidRDefault="00DC3AE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Герасимова Руфия Фуатовна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C3AE9" w:rsidRPr="00DC3AE9" w:rsidRDefault="00DC3AE9">
            <w:pPr>
              <w:jc w:val="center"/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C3AE9" w:rsidRPr="00DC3AE9" w:rsidRDefault="00DC3AE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22,22%</w:t>
            </w:r>
          </w:p>
        </w:tc>
      </w:tr>
      <w:tr w:rsidR="00DC3AE9" w:rsidRPr="00DC3AE9" w:rsidTr="008559D9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DC3AE9" w:rsidRPr="00DC3AE9" w:rsidRDefault="00DC3AE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C3AE9" w:rsidRPr="00DC3AE9" w:rsidRDefault="00DC3AE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C3AE9" w:rsidRPr="00DC3AE9" w:rsidRDefault="00DC3AE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Зиатдинов Марсель Рафкатович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C3AE9" w:rsidRPr="00DC3AE9" w:rsidRDefault="00DC3A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C3AE9" w:rsidRPr="00DC3AE9" w:rsidRDefault="00DC3AE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68,89%</w:t>
            </w:r>
          </w:p>
        </w:tc>
      </w:tr>
      <w:tr w:rsidR="005C4C28" w:rsidRPr="00DC3AE9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C3AE9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DC3AE9" w:rsidRPr="00DC3AE9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DC3AE9" w:rsidRPr="00DC3AE9" w:rsidRDefault="00DC3AE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 избирателей</w:t>
            </w:r>
          </w:p>
          <w:p w:rsidR="00DC3AE9" w:rsidRPr="00DC3AE9" w:rsidRDefault="00DC3AE9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73,61 %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C3AE9" w:rsidRPr="00DC3AE9" w:rsidRDefault="00DC3AE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C3AE9" w:rsidRPr="00DC3AE9" w:rsidRDefault="00DC3AE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Кедун Михаил Николаевич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C3AE9" w:rsidRPr="00DC3AE9" w:rsidRDefault="00DC3AE9">
            <w:pPr>
              <w:jc w:val="center"/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C3AE9" w:rsidRPr="00DC3AE9" w:rsidRDefault="00DC3AE9">
            <w:pPr>
              <w:rPr>
                <w:color w:val="000000"/>
                <w:sz w:val="24"/>
                <w:szCs w:val="24"/>
              </w:rPr>
            </w:pPr>
            <w:r w:rsidRPr="00DC3AE9">
              <w:rPr>
                <w:color w:val="000000"/>
                <w:sz w:val="24"/>
                <w:szCs w:val="24"/>
              </w:rPr>
              <w:t>41,51%</w:t>
            </w:r>
          </w:p>
        </w:tc>
      </w:tr>
      <w:tr w:rsidR="00DC3AE9" w:rsidRPr="00DC3AE9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DC3AE9" w:rsidRPr="00DC3AE9" w:rsidRDefault="00DC3AE9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C3AE9" w:rsidRPr="00DC3AE9" w:rsidRDefault="00DC3AE9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C3A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DC3AE9" w:rsidRPr="00DC3AE9" w:rsidRDefault="00DC3AE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 xml:space="preserve">Лашку Александр 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DC3AE9" w:rsidRPr="00DC3AE9" w:rsidRDefault="00DC3A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DC3AE9" w:rsidRPr="00DC3AE9" w:rsidRDefault="00DC3AE9">
            <w:pPr>
              <w:rPr>
                <w:bCs/>
                <w:color w:val="000000"/>
                <w:sz w:val="24"/>
                <w:szCs w:val="24"/>
              </w:rPr>
            </w:pPr>
            <w:r w:rsidRPr="00DC3AE9">
              <w:rPr>
                <w:bCs/>
                <w:color w:val="000000"/>
                <w:sz w:val="24"/>
                <w:szCs w:val="24"/>
              </w:rPr>
              <w:t>52,83%</w:t>
            </w:r>
          </w:p>
        </w:tc>
      </w:tr>
    </w:tbl>
    <w:p w:rsidR="005C4C28" w:rsidRPr="00E05E28" w:rsidRDefault="005C4C28" w:rsidP="005C4C28">
      <w:pPr>
        <w:rPr>
          <w:sz w:val="24"/>
          <w:szCs w:val="24"/>
        </w:rPr>
      </w:pPr>
    </w:p>
    <w:p w:rsidR="005C4C28" w:rsidRPr="00E05E28" w:rsidRDefault="005C4C28">
      <w:pPr>
        <w:rPr>
          <w:sz w:val="24"/>
          <w:szCs w:val="24"/>
        </w:rPr>
      </w:pPr>
    </w:p>
    <w:p w:rsidR="006B1A97" w:rsidRPr="00E7003E" w:rsidRDefault="00325C64" w:rsidP="006B1A97">
      <w:pPr>
        <w:jc w:val="center"/>
        <w:rPr>
          <w:sz w:val="24"/>
          <w:szCs w:val="24"/>
        </w:rPr>
      </w:pPr>
      <w:r w:rsidRPr="00E7003E">
        <w:rPr>
          <w:sz w:val="24"/>
          <w:szCs w:val="24"/>
        </w:rPr>
        <w:t>Список избранных депутатов</w:t>
      </w:r>
    </w:p>
    <w:p w:rsidR="00E7003E" w:rsidRDefault="003F02A9" w:rsidP="006B1A97">
      <w:pPr>
        <w:jc w:val="center"/>
        <w:rPr>
          <w:sz w:val="24"/>
          <w:szCs w:val="24"/>
        </w:rPr>
      </w:pPr>
      <w:r w:rsidRPr="00E7003E">
        <w:rPr>
          <w:sz w:val="24"/>
          <w:szCs w:val="24"/>
        </w:rPr>
        <w:t>Микулин</w:t>
      </w:r>
      <w:r w:rsidR="00261B93" w:rsidRPr="00E7003E">
        <w:rPr>
          <w:sz w:val="24"/>
          <w:szCs w:val="24"/>
        </w:rPr>
        <w:t xml:space="preserve">ского Совета сельского поселения Азнакаевского муниципального района </w:t>
      </w:r>
    </w:p>
    <w:p w:rsidR="006B1A97" w:rsidRPr="00E7003E" w:rsidRDefault="00261B93" w:rsidP="006B1A97">
      <w:pPr>
        <w:jc w:val="center"/>
        <w:rPr>
          <w:sz w:val="24"/>
          <w:szCs w:val="24"/>
        </w:rPr>
      </w:pPr>
      <w:r w:rsidRPr="00E7003E">
        <w:rPr>
          <w:sz w:val="24"/>
          <w:szCs w:val="24"/>
        </w:rPr>
        <w:t>Республики Татарстан четвертого созыва</w:t>
      </w:r>
    </w:p>
    <w:p w:rsidR="006B1A97" w:rsidRDefault="006B1A97" w:rsidP="006B1A97">
      <w:pPr>
        <w:jc w:val="both"/>
      </w:pPr>
    </w:p>
    <w:p w:rsidR="00E7003E" w:rsidRDefault="00E7003E" w:rsidP="00E7003E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E7003E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Ильина Олеся Васильевна, 1980 года рождения; место жительства - Республика Татарстан, Азнакаевский район, поселок городского типа Актюбинский; основное место работы или службы, занимаемая должность - Благодатский ФАП ГАУЗ "Азнакаевская ЦРБ", заведующая;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E7003E" w:rsidRPr="00552A05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7003E" w:rsidRDefault="00E7003E" w:rsidP="00E7003E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E7003E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Зубаиров Дамир Ильсурович, 1986 года рождения; место жительства - Республика Татарстан, Азнакаевский район, село Микулино; основное место работы или службы, занимаемая должность - ООО "Шешмаойл", машинист; выдвинут: Всероссийская политическая партия "ЕДИНАЯ РОССИЯ"</w:t>
      </w:r>
    </w:p>
    <w:p w:rsidR="00E7003E" w:rsidRPr="00552A05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7003E" w:rsidRDefault="00E7003E" w:rsidP="00E7003E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3</w:t>
      </w:r>
    </w:p>
    <w:p w:rsidR="00E7003E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Даминов Ильдар Мухтарович, 1971 года рождения; место жительства - Республика Татарстан, Азнакаевский район, поселок Благодатный; основное место работы или службы, занимаемая должность - Азнакаевский цех ООО "МехСервис-НПО", электромонтер по ремонту и обслуживанию электрооборудования; выдвинут: Всероссийская политическая партия "ЕДИНАЯ РОССИЯ"</w:t>
      </w:r>
    </w:p>
    <w:p w:rsidR="00E7003E" w:rsidRPr="00552A05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7003E" w:rsidRDefault="00E7003E" w:rsidP="00E7003E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E7003E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Кучин Александр Николаевич, 1959 года рождения; место жительства - Республика Татарстан, Азнакаевский район, село Микулино; основное место работы или службы, занимаемая должность - пенсионер; выдвинут: Политическая партия ЛДПР - Либерально-демокатическая партия России</w:t>
      </w:r>
    </w:p>
    <w:p w:rsidR="00E7003E" w:rsidRPr="00552A05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7003E" w:rsidRDefault="00E7003E" w:rsidP="00E7003E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E7003E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Такиуллин Имиль Анварович, 1982 года рождения; место жительства - Республика Татарстан, Азнакаевский район, село Микулино; основное место работы или службы, занимаемая должность - МО "Микулинское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E7003E" w:rsidRPr="00552A05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7003E" w:rsidRDefault="00E7003E" w:rsidP="00E7003E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E7003E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Зиатдинов Марсель Рафкатович, 1987 года рождения; место жительства - Республика Татарстан, Азнакаевский район, город Азнакаево; основное место работы или службы, занимаемая должность - ООО "СБК-ТЕХНОСЕРВИС" в г.Азнакаево, заместитель генерального директора по безопасности; выдвинут: Всероссийская политическая партия "ЕДИНАЯ РОССИЯ"</w:t>
      </w:r>
    </w:p>
    <w:p w:rsidR="00E7003E" w:rsidRPr="00552A05" w:rsidRDefault="00E7003E" w:rsidP="00E7003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7003E" w:rsidRDefault="00E7003E" w:rsidP="00E7003E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E7003E" w:rsidRDefault="00E7003E" w:rsidP="00E7003E">
      <w:pPr>
        <w:jc w:val="both"/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Лашку Александр,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552A05">
        <w:rPr>
          <w:rFonts w:eastAsia="Times New Roman"/>
          <w:color w:val="000000"/>
          <w:sz w:val="24"/>
          <w:szCs w:val="24"/>
          <w:lang w:eastAsia="ru-RU"/>
        </w:rPr>
        <w:t>1986 года рождения; место жительства - Республика Татарстан, Азнакаевский район, село Микулино; основное место работы или службы, занимаемая должность - ООО "Союз-Агро", тракторист-машинист; выдвинут: Всероссийская политическая партия "ЕДИНАЯ РОССИЯ"</w:t>
      </w:r>
    </w:p>
    <w:p w:rsidR="00E90A35" w:rsidRDefault="00E90A35" w:rsidP="00E90A35">
      <w:pPr>
        <w:jc w:val="center"/>
        <w:rPr>
          <w:b/>
        </w:rPr>
      </w:pPr>
    </w:p>
    <w:p w:rsidR="00E90A35" w:rsidRDefault="00E90A35" w:rsidP="00E90A35">
      <w:pPr>
        <w:jc w:val="both"/>
      </w:pPr>
      <w:r>
        <w:tab/>
      </w:r>
    </w:p>
    <w:p w:rsidR="00E90A35" w:rsidRDefault="00E90A35" w:rsidP="00E90A35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E90A35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0A5076"/>
    <w:rsid w:val="0018120A"/>
    <w:rsid w:val="001B2FD4"/>
    <w:rsid w:val="001C40C6"/>
    <w:rsid w:val="002345A5"/>
    <w:rsid w:val="00236AA3"/>
    <w:rsid w:val="00261B93"/>
    <w:rsid w:val="00325C64"/>
    <w:rsid w:val="0033557E"/>
    <w:rsid w:val="00345E24"/>
    <w:rsid w:val="003F02A9"/>
    <w:rsid w:val="00434D7C"/>
    <w:rsid w:val="00465447"/>
    <w:rsid w:val="00492A43"/>
    <w:rsid w:val="005273B8"/>
    <w:rsid w:val="005762EC"/>
    <w:rsid w:val="00590FA1"/>
    <w:rsid w:val="005B2C8C"/>
    <w:rsid w:val="005C4C28"/>
    <w:rsid w:val="00624665"/>
    <w:rsid w:val="006607FC"/>
    <w:rsid w:val="00673015"/>
    <w:rsid w:val="00685AEC"/>
    <w:rsid w:val="006B1A97"/>
    <w:rsid w:val="006C59FF"/>
    <w:rsid w:val="006D2FFE"/>
    <w:rsid w:val="0070287D"/>
    <w:rsid w:val="007B0A49"/>
    <w:rsid w:val="007B5212"/>
    <w:rsid w:val="00812CC3"/>
    <w:rsid w:val="00854D45"/>
    <w:rsid w:val="00871267"/>
    <w:rsid w:val="008D404A"/>
    <w:rsid w:val="00A454FA"/>
    <w:rsid w:val="00A527E2"/>
    <w:rsid w:val="00A55A24"/>
    <w:rsid w:val="00AE6047"/>
    <w:rsid w:val="00C26B70"/>
    <w:rsid w:val="00C9611D"/>
    <w:rsid w:val="00CF337E"/>
    <w:rsid w:val="00DC3AE9"/>
    <w:rsid w:val="00DC58F2"/>
    <w:rsid w:val="00E05E28"/>
    <w:rsid w:val="00E53E76"/>
    <w:rsid w:val="00E660E4"/>
    <w:rsid w:val="00E7003E"/>
    <w:rsid w:val="00E9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5</cp:revision>
  <cp:lastPrinted>2014-09-24T13:24:00Z</cp:lastPrinted>
  <dcterms:created xsi:type="dcterms:W3CDTF">2020-09-17T07:08:00Z</dcterms:created>
  <dcterms:modified xsi:type="dcterms:W3CDTF">2020-09-17T11:31:00Z</dcterms:modified>
</cp:coreProperties>
</file>