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E2" w:rsidRPr="00503CE2" w:rsidRDefault="00503CE2" w:rsidP="00503CE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D41ECF" w:rsidRPr="00503CE2">
        <w:rPr>
          <w:rFonts w:ascii="Times New Roman" w:hAnsi="Times New Roman" w:cs="Times New Roman"/>
          <w:bCs/>
          <w:sz w:val="28"/>
          <w:szCs w:val="28"/>
        </w:rPr>
        <w:t xml:space="preserve">Уважаемые предприниматели! </w:t>
      </w:r>
      <w:proofErr w:type="gramStart"/>
      <w:r w:rsidRPr="00503CE2">
        <w:rPr>
          <w:rFonts w:ascii="Times New Roman" w:hAnsi="Times New Roman" w:cs="Times New Roman"/>
          <w:bCs/>
          <w:sz w:val="28"/>
          <w:szCs w:val="28"/>
        </w:rPr>
        <w:t xml:space="preserve">Торгово-промышленная палата РТ приглашает вас </w:t>
      </w:r>
      <w:r w:rsidR="007E7AD9" w:rsidRPr="00503CE2">
        <w:rPr>
          <w:rFonts w:ascii="Times New Roman" w:hAnsi="Times New Roman" w:cs="Times New Roman"/>
          <w:bCs/>
          <w:sz w:val="28"/>
          <w:szCs w:val="28"/>
        </w:rPr>
        <w:t xml:space="preserve">принять участие на совместном мероприятие с Национальным банком Республики Татарстан, которое состоится </w:t>
      </w:r>
      <w:bookmarkStart w:id="0" w:name="_GoBack"/>
      <w:r w:rsidR="007E7AD9" w:rsidRPr="00500E62">
        <w:rPr>
          <w:rFonts w:ascii="Times New Roman" w:hAnsi="Times New Roman" w:cs="Times New Roman"/>
          <w:b/>
          <w:bCs/>
          <w:sz w:val="28"/>
          <w:szCs w:val="28"/>
        </w:rPr>
        <w:t>31 марта 2021 г. в 15:00</w:t>
      </w:r>
      <w:r w:rsidR="007E7AD9" w:rsidRPr="00503CE2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0"/>
      <w:r w:rsidR="007E7AD9" w:rsidRPr="00503CE2">
        <w:rPr>
          <w:rFonts w:ascii="Times New Roman" w:hAnsi="Times New Roman" w:cs="Times New Roman"/>
          <w:bCs/>
          <w:sz w:val="28"/>
          <w:szCs w:val="28"/>
        </w:rPr>
        <w:t>в режиме видео</w:t>
      </w:r>
      <w:r w:rsidR="007E7AD9" w:rsidRPr="00503CE2">
        <w:rPr>
          <w:rFonts w:ascii="Times New Roman" w:hAnsi="Times New Roman" w:cs="Times New Roman"/>
          <w:bCs/>
          <w:sz w:val="28"/>
          <w:szCs w:val="28"/>
        </w:rPr>
        <w:softHyphen/>
        <w:t>конференц-связи на тему:</w:t>
      </w:r>
      <w:proofErr w:type="gramEnd"/>
      <w:r w:rsidR="007E7AD9" w:rsidRPr="00503CE2">
        <w:rPr>
          <w:rFonts w:ascii="Times New Roman" w:hAnsi="Times New Roman" w:cs="Times New Roman"/>
          <w:bCs/>
          <w:sz w:val="28"/>
          <w:szCs w:val="28"/>
        </w:rPr>
        <w:t xml:space="preserve"> ВКС с Национальным банком по Республике Татарстан. «Финансовые инструменты для развития бизнеса»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E7AD9" w:rsidRPr="00503CE2" w:rsidRDefault="00503CE2" w:rsidP="00503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7AD9" w:rsidRPr="00503CE2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r w:rsidR="007E7AD9" w:rsidRPr="00503CE2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7E7AD9" w:rsidRPr="00503CE2" w:rsidRDefault="00500E62" w:rsidP="00503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E7AD9" w:rsidRPr="00503CE2">
          <w:rPr>
            <w:rStyle w:val="a3"/>
            <w:rFonts w:ascii="Times New Roman" w:hAnsi="Times New Roman" w:cs="Times New Roman"/>
            <w:sz w:val="28"/>
            <w:szCs w:val="28"/>
          </w:rPr>
          <w:t>https://zoom.us/i/94412525133?pwd=VllGTksrRmN6YlVIUmRZVXdGbV</w:t>
        </w:r>
      </w:hyperlink>
      <w:r w:rsidR="007E7AD9" w:rsidRPr="00503CE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E7AD9" w:rsidRPr="00503CE2">
          <w:rPr>
            <w:rStyle w:val="a3"/>
            <w:rFonts w:ascii="Times New Roman" w:hAnsi="Times New Roman" w:cs="Times New Roman"/>
            <w:sz w:val="28"/>
            <w:szCs w:val="28"/>
          </w:rPr>
          <w:t xml:space="preserve">NEQT09 </w:t>
        </w:r>
      </w:hyperlink>
      <w:r w:rsidR="007E7AD9" w:rsidRPr="00503CE2">
        <w:rPr>
          <w:rFonts w:ascii="Times New Roman" w:hAnsi="Times New Roman" w:cs="Times New Roman"/>
          <w:sz w:val="28"/>
          <w:szCs w:val="28"/>
        </w:rPr>
        <w:t xml:space="preserve">. Идентификатор конференции: 944 1252 5133. Код доступа: </w:t>
      </w:r>
      <w:r w:rsidR="007E7AD9" w:rsidRPr="00503CE2">
        <w:rPr>
          <w:rFonts w:ascii="Times New Roman" w:hAnsi="Times New Roman" w:cs="Times New Roman"/>
          <w:sz w:val="28"/>
          <w:szCs w:val="28"/>
          <w:lang w:val="en-US"/>
        </w:rPr>
        <w:t>TPPRT</w:t>
      </w:r>
    </w:p>
    <w:p w:rsidR="00D60C4A" w:rsidRPr="00503CE2" w:rsidRDefault="00D60C4A" w:rsidP="00503C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0C4A" w:rsidRPr="00503CE2" w:rsidSect="00503CE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B1"/>
    <w:rsid w:val="00500E62"/>
    <w:rsid w:val="00503CE2"/>
    <w:rsid w:val="007E7AD9"/>
    <w:rsid w:val="00C445B1"/>
    <w:rsid w:val="00D41ECF"/>
    <w:rsid w:val="00D6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7A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7A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oom.us/j/94412525133?pwd=VllGTksrRmN6YlVIUmRZVXdGbVNEQT09" TargetMode="External"/><Relationship Id="rId5" Type="http://schemas.openxmlformats.org/officeDocument/2006/relationships/hyperlink" Target="https://zoom.us/j/94412525133?pwd=VllGTksrRmN6YlVIUmRZVXdGbVNE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2021-03-31T07:34:00Z</dcterms:created>
  <dcterms:modified xsi:type="dcterms:W3CDTF">2021-03-31T09:26:00Z</dcterms:modified>
</cp:coreProperties>
</file>