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51" w:rsidRDefault="00FA2BDC" w:rsidP="00C76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6D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Информация  </w:t>
      </w:r>
    </w:p>
    <w:p w:rsidR="00CF7151" w:rsidRDefault="00FA2BDC" w:rsidP="00CF7151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C76D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</w:t>
      </w:r>
      <w:r w:rsidR="00891B87" w:rsidRPr="00C76D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рограмм</w:t>
      </w:r>
      <w:r w:rsidRPr="00C76D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891B87" w:rsidRPr="00C76D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76DF8" w:rsidRPr="00C76DF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развития субъектов </w:t>
      </w:r>
      <w:r w:rsidR="00C76DF8" w:rsidRPr="00C76DF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малого и среднего предпринимательства </w:t>
      </w:r>
    </w:p>
    <w:p w:rsidR="00CF7151" w:rsidRDefault="00C76DF8" w:rsidP="00CF7151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C76DF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</w:t>
      </w:r>
      <w:r w:rsidR="00CF7151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Учаллинском</w:t>
      </w:r>
      <w:r w:rsidRPr="00C76DF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сельском поселении Азнакаевского </w:t>
      </w:r>
      <w:r w:rsidRPr="00C76DF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муниципального района Республики Татарстан </w:t>
      </w:r>
    </w:p>
    <w:p w:rsidR="00C76DF8" w:rsidRPr="00CF7151" w:rsidRDefault="00C76DF8" w:rsidP="00CF7151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proofErr w:type="gramStart"/>
      <w:r w:rsidRPr="00C76DF8">
        <w:rPr>
          <w:rFonts w:ascii="Times New Roman" w:hAnsi="Times New Roman" w:cs="Times New Roman"/>
          <w:color w:val="000000"/>
          <w:sz w:val="24"/>
          <w:szCs w:val="24"/>
        </w:rPr>
        <w:t>на 20</w:t>
      </w:r>
      <w:r w:rsidR="00CF7151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C76DF8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CF715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76DF8">
        <w:rPr>
          <w:rFonts w:ascii="Times New Roman" w:hAnsi="Times New Roman" w:cs="Times New Roman"/>
          <w:color w:val="000000"/>
          <w:sz w:val="24"/>
          <w:szCs w:val="24"/>
        </w:rPr>
        <w:t xml:space="preserve"> годы, </w:t>
      </w:r>
      <w:r w:rsidR="00FA2BDC" w:rsidRPr="00C76D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91B87" w:rsidRPr="00C76D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принят</w:t>
      </w:r>
      <w:r w:rsidR="00FA2BDC" w:rsidRPr="00C76D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152D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</w:t>
      </w:r>
      <w:r w:rsidR="00891B87" w:rsidRPr="00C76D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постановлением №</w:t>
      </w:r>
      <w:r w:rsidR="00CF71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</w:t>
      </w:r>
      <w:r w:rsidR="00891B87" w:rsidRPr="00C76D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 </w:t>
      </w:r>
      <w:r w:rsidR="00FA2BDC" w:rsidRPr="00C76D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26.</w:t>
      </w:r>
      <w:r w:rsidR="00CF71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04</w:t>
      </w:r>
      <w:r w:rsidR="00FA2BDC" w:rsidRPr="00C76D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.2019</w:t>
      </w:r>
      <w:r w:rsidR="00891B87" w:rsidRPr="00C76D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End"/>
    </w:p>
    <w:p w:rsidR="00C76DF8" w:rsidRDefault="00C76DF8" w:rsidP="00C76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6D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 в редакции постановления №</w:t>
      </w:r>
      <w:r w:rsidR="00CF71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C76D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 </w:t>
      </w:r>
      <w:r w:rsidR="00CF71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03</w:t>
      </w:r>
      <w:r w:rsidRPr="00C76D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.02.2020)</w:t>
      </w:r>
    </w:p>
    <w:p w:rsidR="00891B87" w:rsidRPr="000D0668" w:rsidRDefault="00FA2BDC" w:rsidP="00C76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06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2021 год.</w:t>
      </w:r>
    </w:p>
    <w:p w:rsidR="00FA2BDC" w:rsidRPr="00FA2BDC" w:rsidRDefault="00FA2BDC" w:rsidP="00C76D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2BDC" w:rsidRPr="008F649D" w:rsidRDefault="00FA2BDC" w:rsidP="00FA2BDC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F649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Цель программы:</w:t>
      </w:r>
      <w:bookmarkStart w:id="0" w:name="_GoBack"/>
      <w:bookmarkEnd w:id="0"/>
    </w:p>
    <w:p w:rsidR="00C76DF8" w:rsidRPr="00C76DF8" w:rsidRDefault="00C76DF8" w:rsidP="00C76DF8">
      <w:pPr>
        <w:spacing w:before="100" w:after="1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 в </w:t>
      </w:r>
      <w:r w:rsidR="00CF7151">
        <w:rPr>
          <w:rFonts w:ascii="Times New Roman" w:eastAsia="Calibri" w:hAnsi="Times New Roman" w:cs="Times New Roman"/>
          <w:sz w:val="24"/>
          <w:szCs w:val="24"/>
        </w:rPr>
        <w:t>Учаллинском</w:t>
      </w: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сельском поселении Азнакаевского муниципального района;</w:t>
      </w:r>
    </w:p>
    <w:p w:rsidR="00C76DF8" w:rsidRPr="00C76DF8" w:rsidRDefault="00C76DF8" w:rsidP="00C76DF8">
      <w:pPr>
        <w:spacing w:before="100" w:after="1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>- обеспечение конкурентоспособности субъектов малого и среднего предпринимательства;</w:t>
      </w:r>
    </w:p>
    <w:p w:rsidR="00C76DF8" w:rsidRPr="00C76DF8" w:rsidRDefault="00C76DF8" w:rsidP="00C76DF8">
      <w:pPr>
        <w:spacing w:before="100" w:after="1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оказание содействия субъектам малого и среднего предпринимательства </w:t>
      </w:r>
      <w:r w:rsidRPr="00C76DF8">
        <w:rPr>
          <w:rFonts w:ascii="Times New Roman" w:eastAsia="Calibri" w:hAnsi="Times New Roman" w:cs="Times New Roman"/>
          <w:sz w:val="24"/>
          <w:szCs w:val="24"/>
        </w:rPr>
        <w:t>в</w:t>
      </w:r>
      <w:r w:rsidRPr="00C76D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F7151">
        <w:rPr>
          <w:rFonts w:ascii="Times New Roman" w:eastAsia="Calibri" w:hAnsi="Times New Roman" w:cs="Times New Roman"/>
          <w:sz w:val="24"/>
          <w:szCs w:val="24"/>
        </w:rPr>
        <w:t>Учаллинском</w:t>
      </w:r>
      <w:r w:rsidRPr="00C76D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>сельском поселении Азнакаевского муниципального района в продвижении производимых ими товаров (работ, услуг);</w:t>
      </w:r>
    </w:p>
    <w:p w:rsidR="00C76DF8" w:rsidRPr="00C76DF8" w:rsidRDefault="00C76DF8" w:rsidP="00C76DF8">
      <w:pPr>
        <w:spacing w:before="100" w:after="1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>- увеличение количества малого и среднего предпринимательства;</w:t>
      </w:r>
    </w:p>
    <w:p w:rsidR="00C76DF8" w:rsidRPr="00C76DF8" w:rsidRDefault="00C76DF8" w:rsidP="00C76DF8">
      <w:pPr>
        <w:spacing w:before="100" w:after="1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обеспечение занятости населения и развитие </w:t>
      </w:r>
      <w:proofErr w:type="spellStart"/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>самозанятости</w:t>
      </w:r>
      <w:proofErr w:type="spellEnd"/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76DF8" w:rsidRPr="00C76DF8" w:rsidRDefault="00C76DF8" w:rsidP="00C76DF8">
      <w:pPr>
        <w:spacing w:before="100" w:after="1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>- выявление и вовлечение в малое и среднее предпринимательство талантливой молодежи и потенциальных управленцев;</w:t>
      </w:r>
    </w:p>
    <w:p w:rsidR="00C76DF8" w:rsidRPr="00C76DF8" w:rsidRDefault="00C76DF8" w:rsidP="00C76DF8">
      <w:pPr>
        <w:spacing w:before="100" w:after="1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увеличение доли производимых товаров субъектами малого и среднего предпринимательства товаров (работ, услуг) в объеме валовой продукции, производимой предприятиями </w:t>
      </w:r>
      <w:r w:rsidRPr="00C76DF8">
        <w:rPr>
          <w:rFonts w:ascii="Times New Roman" w:eastAsia="Calibri" w:hAnsi="Times New Roman" w:cs="Times New Roman"/>
          <w:sz w:val="24"/>
          <w:szCs w:val="24"/>
        </w:rPr>
        <w:t>в</w:t>
      </w:r>
      <w:r w:rsidRPr="00C76D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F7151">
        <w:rPr>
          <w:rFonts w:ascii="Times New Roman" w:eastAsia="Calibri" w:hAnsi="Times New Roman" w:cs="Times New Roman"/>
          <w:sz w:val="24"/>
          <w:szCs w:val="24"/>
        </w:rPr>
        <w:t>Учаллинском</w:t>
      </w:r>
      <w:r w:rsidRPr="00C76D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>сельском поселении Азнакаевского муниципального района;</w:t>
      </w:r>
    </w:p>
    <w:p w:rsidR="00FA2BDC" w:rsidRPr="00C76DF8" w:rsidRDefault="00FA2BDC" w:rsidP="00FA2BD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76D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C76DF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Задачи программы:</w:t>
      </w:r>
    </w:p>
    <w:p w:rsidR="00C76DF8" w:rsidRDefault="00C76DF8" w:rsidP="00C76DF8">
      <w:pPr>
        <w:spacing w:before="100" w:after="1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совершенствование условий для развития малого и среднего предпринимательства;                                                                                       - </w:t>
      </w:r>
      <w:proofErr w:type="gramStart"/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>финансовая</w:t>
      </w:r>
      <w:proofErr w:type="gramEnd"/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поддержка субъектов малого и среднего предпринимательства;                                                                                       - обеспечение деятельности инфраструктуры поддержки субъектов малого и среднего предпринимательства;                                                      </w:t>
      </w:r>
    </w:p>
    <w:p w:rsidR="00C76DF8" w:rsidRPr="00C76DF8" w:rsidRDefault="00C76DF8" w:rsidP="00C76DF8">
      <w:pPr>
        <w:spacing w:before="100" w:after="1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proofErr w:type="gramStart"/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информационная</w:t>
      </w:r>
      <w:proofErr w:type="gramEnd"/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консультационная и имущественная поддержка субъектов малого и среднего предпринимательства;                                    </w:t>
      </w:r>
    </w:p>
    <w:p w:rsidR="00C76DF8" w:rsidRDefault="00C76DF8" w:rsidP="00C76D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>- разработка и внедрение механизмов социальной защиты и охраны труда в сфере малого и среднего предпринимательства.</w:t>
      </w:r>
    </w:p>
    <w:p w:rsidR="00C76DF8" w:rsidRDefault="00C76DF8" w:rsidP="00C76D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F649D" w:rsidRPr="008F649D" w:rsidRDefault="008F649D" w:rsidP="00C76D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F649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Ожидаемые конечные результаты:</w:t>
      </w:r>
    </w:p>
    <w:p w:rsidR="008F649D" w:rsidRPr="008F649D" w:rsidRDefault="008F649D" w:rsidP="00FA2BD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6DF8" w:rsidRPr="00C76DF8" w:rsidRDefault="00C76DF8" w:rsidP="00C76DF8">
      <w:pPr>
        <w:spacing w:before="100" w:after="1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увеличение количества  </w:t>
      </w:r>
      <w:proofErr w:type="gramStart"/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>занятых</w:t>
      </w:r>
      <w:proofErr w:type="gramEnd"/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малом и среднем бизнесе.</w:t>
      </w:r>
    </w:p>
    <w:p w:rsidR="00FA2BDC" w:rsidRDefault="00C76DF8" w:rsidP="005B7C6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увеличение размера средней заработной платы в малом и среднем предпринимательстве до среднеотраслевого уровня; </w:t>
      </w: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br/>
        <w:t>- увеличение налоговых поступлений от субъектов малого и</w:t>
      </w:r>
      <w:r w:rsidR="005B7C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среднего предпринимательства в </w:t>
      </w: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бюджеты всех уровней </w:t>
      </w: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br/>
        <w:t>- развитие инфраструктуры села и улучшение качества предоставляемых услуг;</w:t>
      </w: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br/>
        <w:t>- изменение отраслевой структуры малого и среднего предпринимательства села в сторону увеличения доли малых предприятий осуществляющих деятельность в приоритетных отраслях экономики района: в сфере услуг (бытовые, строительство, ЖКХ), в сельском хозяйстве</w:t>
      </w:r>
      <w:r w:rsidRPr="00C76DF8">
        <w:rPr>
          <w:rFonts w:ascii="Times New Roman" w:eastAsia="Calibri" w:hAnsi="Times New Roman" w:cs="Times New Roman"/>
          <w:color w:val="000000"/>
          <w:sz w:val="24"/>
          <w:szCs w:val="24"/>
        </w:rPr>
        <w:br/>
        <w:t>- увеличение объема товаров собственного производства, выполненных работ и услуг собственными силами организациями малого и среднего бизнеса</w:t>
      </w:r>
    </w:p>
    <w:p w:rsidR="00C76DF8" w:rsidRDefault="00C76DF8" w:rsidP="00C76D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76DF8" w:rsidRDefault="00C76DF8" w:rsidP="00C76D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76DF8" w:rsidRDefault="00C76DF8" w:rsidP="00C76D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76DF8" w:rsidRDefault="00C76DF8" w:rsidP="00C76D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76DF8" w:rsidRPr="00C76DF8" w:rsidRDefault="00C76DF8" w:rsidP="00C76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916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1701"/>
        <w:gridCol w:w="1134"/>
        <w:gridCol w:w="4820"/>
      </w:tblGrid>
      <w:tr w:rsidR="00891B87" w:rsidRPr="00283677" w:rsidTr="00152D4E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87" w:rsidRPr="00283677" w:rsidRDefault="00891B87" w:rsidP="0028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367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87" w:rsidRPr="00283677" w:rsidRDefault="00891B87" w:rsidP="0028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367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87" w:rsidRPr="00283677" w:rsidRDefault="00891B87" w:rsidP="0028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367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исполнители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87" w:rsidRPr="00283677" w:rsidRDefault="00891B87" w:rsidP="0028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367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B87" w:rsidRPr="00283677" w:rsidRDefault="00891B87" w:rsidP="0028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367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Результаты исполнения</w:t>
            </w:r>
          </w:p>
        </w:tc>
      </w:tr>
      <w:tr w:rsidR="00C76DF8" w:rsidRPr="008F649D" w:rsidTr="00152D4E">
        <w:trPr>
          <w:trHeight w:val="81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DF8" w:rsidRPr="00523B3C" w:rsidRDefault="00C76DF8" w:rsidP="008F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B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DF8" w:rsidRPr="00C76DF8" w:rsidRDefault="00C76DF8" w:rsidP="00283677">
            <w:pPr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76DF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Создание муниципальной нормативн</w:t>
            </w:r>
            <w:proofErr w:type="gramStart"/>
            <w:r w:rsidRPr="00C76DF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о-</w:t>
            </w:r>
            <w:proofErr w:type="gramEnd"/>
            <w:r w:rsidRPr="00C76DF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DF8" w:rsidRPr="00523B3C" w:rsidRDefault="00C76DF8" w:rsidP="00283677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B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Исполнительный комитет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DF8" w:rsidRPr="00523B3C" w:rsidRDefault="00C76DF8" w:rsidP="00283677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>В течение 20</w:t>
            </w:r>
            <w:r w:rsidR="0028367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 w:rsidR="002836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 xml:space="preserve"> годов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764" w:rsidRPr="00C52764" w:rsidRDefault="00C52764" w:rsidP="00C5276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527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Решение Совета от </w:t>
            </w:r>
            <w:r w:rsidRPr="00C52764">
              <w:rPr>
                <w:rFonts w:ascii="Times New Roman" w:hAnsi="Times New Roman" w:cs="Times New Roman"/>
                <w:sz w:val="16"/>
                <w:szCs w:val="16"/>
              </w:rPr>
              <w:t xml:space="preserve">10.11.2017 №75  «О Порядке предоставления в аренду муниципального имущества муниципального </w:t>
            </w:r>
            <w:r w:rsidRPr="00C527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образования «</w:t>
            </w:r>
            <w:proofErr w:type="spellStart"/>
            <w:r w:rsidRPr="00C527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Учаллинское</w:t>
            </w:r>
            <w:proofErr w:type="spellEnd"/>
            <w:r w:rsidRPr="00C527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поселение» Азнакаевского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 среднего предпринимательства), для предоставления в пользование на долгосрочной основе субъектам малого и среднего предпринимательства»;            </w:t>
            </w:r>
            <w:proofErr w:type="gramEnd"/>
          </w:p>
          <w:p w:rsidR="00C52764" w:rsidRPr="00C52764" w:rsidRDefault="00C52764" w:rsidP="00C5276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527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-Решение </w:t>
            </w:r>
            <w:r w:rsidRPr="00C52764">
              <w:rPr>
                <w:rFonts w:ascii="Times New Roman" w:hAnsi="Times New Roman" w:cs="Times New Roman"/>
                <w:sz w:val="16"/>
                <w:szCs w:val="16"/>
              </w:rPr>
              <w:t xml:space="preserve">Совета от 10.10.2018 №116 «О признании утратившим силу пункта 1.7 Порядка формирования, ведения и опубликования </w:t>
            </w:r>
            <w:r w:rsidRPr="00C527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перечня 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предпринимательства, утвержденного решением Совета Учаллинского сельского поселения Азнакаевского муниципального района Республики Татарстан от </w:t>
            </w:r>
            <w:r w:rsidRPr="00C52764">
              <w:rPr>
                <w:rFonts w:ascii="Times New Roman" w:hAnsi="Times New Roman" w:cs="Times New Roman"/>
                <w:sz w:val="16"/>
                <w:szCs w:val="16"/>
              </w:rPr>
              <w:t>10.11.2017 №75;</w:t>
            </w:r>
            <w:proofErr w:type="gramEnd"/>
          </w:p>
          <w:p w:rsidR="00C76DF8" w:rsidRPr="00152D4E" w:rsidRDefault="00C52764" w:rsidP="00152D4E">
            <w:pPr>
              <w:shd w:val="clear" w:color="auto" w:fill="FFFFFF"/>
              <w:spacing w:after="0" w:line="240" w:lineRule="auto"/>
              <w:ind w:firstLine="709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C527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Решение </w:t>
            </w:r>
            <w:r w:rsidRPr="00C52764">
              <w:rPr>
                <w:rFonts w:ascii="Times New Roman" w:hAnsi="Times New Roman" w:cs="Times New Roman"/>
                <w:sz w:val="16"/>
                <w:szCs w:val="16"/>
              </w:rPr>
              <w:t>Совета от 05.08.2021 №32 «О внесении изменения в Порядок  предоставления в аренду муниципального имущества муниципального образования «</w:t>
            </w:r>
            <w:proofErr w:type="spellStart"/>
            <w:r w:rsidRPr="00C52764">
              <w:rPr>
                <w:rFonts w:ascii="Times New Roman" w:hAnsi="Times New Roman" w:cs="Times New Roman"/>
                <w:sz w:val="16"/>
                <w:szCs w:val="16"/>
              </w:rPr>
              <w:t>Учаллинское</w:t>
            </w:r>
            <w:proofErr w:type="spellEnd"/>
            <w:r w:rsidRPr="00C52764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поселение» Азнакаевского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</w:t>
            </w:r>
            <w:proofErr w:type="gramEnd"/>
            <w:r w:rsidRPr="00C52764">
              <w:rPr>
                <w:rFonts w:ascii="Times New Roman" w:hAnsi="Times New Roman" w:cs="Times New Roman"/>
                <w:sz w:val="16"/>
                <w:szCs w:val="16"/>
              </w:rPr>
              <w:t>, утвержденного решением Совета Учаллинского сельского поселения Азнакаевского муниципального района Республики Татарстан от 10.1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1.2017 №75 </w:t>
            </w:r>
            <w:r w:rsidRPr="00C52764">
              <w:rPr>
                <w:rFonts w:ascii="Times New Roman" w:hAnsi="Times New Roman" w:cs="Times New Roman"/>
                <w:sz w:val="16"/>
                <w:szCs w:val="16"/>
              </w:rPr>
              <w:t>(в редакции решения от 10.10.2018 №116).</w:t>
            </w:r>
          </w:p>
        </w:tc>
      </w:tr>
      <w:tr w:rsidR="00C76DF8" w:rsidRPr="008F649D" w:rsidTr="00152D4E">
        <w:trPr>
          <w:trHeight w:val="71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DF8" w:rsidRPr="00523B3C" w:rsidRDefault="00C76DF8" w:rsidP="008F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B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DF8" w:rsidRPr="00C76DF8" w:rsidRDefault="00C76DF8" w:rsidP="00283677">
            <w:pPr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76DF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Мониторинг участия субъектов малого предпринимательства в размещении муниципального заказа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DF8" w:rsidRPr="00523B3C" w:rsidRDefault="00C76DF8" w:rsidP="00283677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B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Исполнительный комитет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DF8" w:rsidRPr="00523B3C" w:rsidRDefault="00C76DF8" w:rsidP="00082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DF8" w:rsidRPr="00C52764" w:rsidRDefault="00C52764" w:rsidP="00C5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7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ежеквартально проводится мониторинг участия субъектов малого предпринимательства в размещении муниципального заказа</w:t>
            </w:r>
          </w:p>
        </w:tc>
      </w:tr>
      <w:tr w:rsidR="00C76DF8" w:rsidRPr="008F649D" w:rsidTr="00152D4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DF8" w:rsidRPr="00523B3C" w:rsidRDefault="00C76DF8" w:rsidP="008F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B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DF8" w:rsidRPr="00C76DF8" w:rsidRDefault="00C76DF8" w:rsidP="00283677">
            <w:pPr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76DF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вопросам развития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DF8" w:rsidRPr="00523B3C" w:rsidRDefault="00C76DF8" w:rsidP="0028367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Исполнительный комитет сельского поселения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DF8" w:rsidRPr="00523B3C" w:rsidRDefault="00283677" w:rsidP="00082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>В течение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 xml:space="preserve"> годов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DF8" w:rsidRPr="00C52764" w:rsidRDefault="00C52764" w:rsidP="00523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764">
              <w:rPr>
                <w:rFonts w:ascii="Times New Roman" w:hAnsi="Times New Roman" w:cs="Times New Roman"/>
                <w:sz w:val="16"/>
                <w:szCs w:val="16"/>
              </w:rPr>
              <w:t>За отчетный период на заседаниях Совета рассматривались вопросы, касающиеся реализации Программы поддержки и развития малого и среднего предпринимательства, налогообложения, кредитования данного сектора экономики,  соблюдения прав субъектов предпринимательской деятельности при осуществлении государственного и муниципального контроля, проведения сельских мероприятий и др. С целью повышения эффективности деятельности, создания новых рабочих мест.</w:t>
            </w:r>
          </w:p>
        </w:tc>
      </w:tr>
      <w:tr w:rsidR="00523B3C" w:rsidRPr="008F649D" w:rsidTr="00152D4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B3C" w:rsidRPr="00523B3C" w:rsidRDefault="00523B3C" w:rsidP="008F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B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B3C" w:rsidRPr="00C76DF8" w:rsidRDefault="00C76DF8" w:rsidP="00152D4E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6DF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Формирование и ведение реестра субъектов малого и среднего предпринимательств</w:t>
            </w:r>
            <w:proofErr w:type="gramStart"/>
            <w:r w:rsidRPr="00C76DF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а-</w:t>
            </w:r>
            <w:proofErr w:type="gramEnd"/>
            <w:r w:rsidRPr="00C76DF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получателей поддержки в рамках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B3C" w:rsidRPr="00523B3C" w:rsidRDefault="00C76DF8" w:rsidP="0028367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B3C" w:rsidRPr="00523B3C" w:rsidRDefault="00523B3C" w:rsidP="00082E16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B3C" w:rsidRPr="00C52764" w:rsidRDefault="00C52764" w:rsidP="00BE2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527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сформирован и ведется</w:t>
            </w:r>
            <w:proofErr w:type="gramEnd"/>
            <w:r w:rsidRPr="00C527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реестр </w:t>
            </w:r>
            <w:r w:rsidRPr="00C5276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субъектов малого и среднего предпринимательства и размещен на сайте </w:t>
            </w:r>
            <w:hyperlink r:id="rId5" w:history="1">
              <w:r w:rsidRPr="00C5276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http://aznakayevo.tatar.ru</w:t>
              </w:r>
            </w:hyperlink>
            <w:r w:rsidRPr="00C527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523B3C" w:rsidRPr="008F649D" w:rsidTr="00152D4E">
        <w:trPr>
          <w:trHeight w:val="128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B3C" w:rsidRPr="00523B3C" w:rsidRDefault="00523B3C" w:rsidP="008F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B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B3C" w:rsidRPr="00C76DF8" w:rsidRDefault="00C76DF8" w:rsidP="00152D4E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6DF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Развитие деятельности заготовительной продукции, </w:t>
            </w:r>
            <w:proofErr w:type="gramStart"/>
            <w:r w:rsidRPr="00C76DF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производимых</w:t>
            </w:r>
            <w:proofErr w:type="gramEnd"/>
            <w:r w:rsidRPr="00C76DF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личными подсобными хозяйствами, крестьянскими фермерскими хозяйствами и другими </w:t>
            </w:r>
            <w:proofErr w:type="spellStart"/>
            <w:r w:rsidRPr="00C76DF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сельхозтоваро</w:t>
            </w:r>
            <w:proofErr w:type="spellEnd"/>
            <w:r w:rsidRPr="00C76DF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-производителями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DF8" w:rsidRPr="00C76DF8" w:rsidRDefault="00C76DF8" w:rsidP="00283677">
            <w:pPr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76DF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СМСП (по согласованию);</w:t>
            </w:r>
          </w:p>
          <w:p w:rsidR="00523B3C" w:rsidRPr="00523B3C" w:rsidRDefault="00C76DF8" w:rsidP="00283677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DF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Исполнительный комитет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B3C" w:rsidRPr="00523B3C" w:rsidRDefault="00523B3C" w:rsidP="00082E16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B3C" w:rsidRDefault="00523B3C" w:rsidP="002922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011A" w:rsidRDefault="005B011A" w:rsidP="002836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83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2021 году </w:t>
            </w:r>
            <w:r w:rsidR="00283677" w:rsidRPr="00283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заявления по потребности доильных аппаратов в Испо</w:t>
            </w:r>
            <w:r w:rsidR="00C527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лнительный комитет не поступали;</w:t>
            </w:r>
          </w:p>
          <w:p w:rsidR="00C52764" w:rsidRPr="00283677" w:rsidRDefault="00C52764" w:rsidP="0028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B23B2A">
              <w:rPr>
                <w:color w:val="000000"/>
                <w:sz w:val="26"/>
                <w:szCs w:val="26"/>
              </w:rPr>
              <w:t xml:space="preserve"> </w:t>
            </w:r>
            <w:r w:rsidRPr="00C527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районном масштабе организуются ярмарки, где можно реализовать излишки продукции из личного подсобного хозяйства и  из крестьянско-фермерского хозяйства. Место и время проведения ярмарки информируется населению и главам КФХ.</w:t>
            </w:r>
          </w:p>
        </w:tc>
      </w:tr>
      <w:tr w:rsidR="00523B3C" w:rsidRPr="008F649D" w:rsidTr="00152D4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B3C" w:rsidRPr="00523B3C" w:rsidRDefault="00523B3C" w:rsidP="008F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B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B3C" w:rsidRPr="00C76DF8" w:rsidRDefault="00C76DF8" w:rsidP="0028367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6DF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B3C" w:rsidRPr="00523B3C" w:rsidRDefault="00523B3C" w:rsidP="00283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сельского поселения,</w:t>
            </w:r>
          </w:p>
          <w:p w:rsidR="00523B3C" w:rsidRPr="00523B3C" w:rsidRDefault="00C76DF8" w:rsidP="00283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Азнакаевского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B3C" w:rsidRPr="00523B3C" w:rsidRDefault="00283677" w:rsidP="00082E16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>В течение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 xml:space="preserve"> годов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764" w:rsidRPr="00C52764" w:rsidRDefault="00250EAF" w:rsidP="00152D4E">
            <w:pPr>
              <w:pStyle w:val="a4"/>
              <w:spacing w:before="0" w:beforeAutospacing="0" w:after="0" w:afterAutospacing="0"/>
              <w:ind w:right="34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C52764">
              <w:rPr>
                <w:color w:val="333333"/>
                <w:sz w:val="16"/>
                <w:szCs w:val="16"/>
                <w:shd w:val="clear" w:color="auto" w:fill="FFFFFF"/>
              </w:rPr>
              <w:t xml:space="preserve">Всем ИП оказано консультативные услуги </w:t>
            </w:r>
            <w:r w:rsidR="00C52764" w:rsidRPr="00C52764">
              <w:rPr>
                <w:color w:val="000000"/>
                <w:sz w:val="16"/>
                <w:szCs w:val="16"/>
              </w:rPr>
              <w:t xml:space="preserve">информационная и консультативная поддержка </w:t>
            </w:r>
            <w:r w:rsidR="00C52764" w:rsidRPr="00C52764">
              <w:rPr>
                <w:color w:val="000000"/>
                <w:sz w:val="16"/>
                <w:szCs w:val="16"/>
                <w:lang w:eastAsia="en-US"/>
              </w:rPr>
              <w:t>субъектов малого и среднего предпринимательства.</w:t>
            </w:r>
          </w:p>
          <w:p w:rsidR="00C52764" w:rsidRPr="00C52764" w:rsidRDefault="00C52764" w:rsidP="00C52764">
            <w:pPr>
              <w:pStyle w:val="a4"/>
              <w:spacing w:before="0" w:beforeAutospacing="0" w:after="0" w:afterAutospacing="0"/>
              <w:ind w:right="34" w:firstLine="709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C52764">
              <w:rPr>
                <w:sz w:val="16"/>
                <w:szCs w:val="16"/>
              </w:rPr>
              <w:t>Для граждан, желающих открыть свое дело, в центре занятости населения проводятся индивидуальные консультации по предпринимательской деятельности.</w:t>
            </w:r>
          </w:p>
          <w:p w:rsidR="00523B3C" w:rsidRPr="00250EAF" w:rsidRDefault="00523B3C" w:rsidP="0025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3B3C" w:rsidRPr="008F649D" w:rsidTr="00152D4E">
        <w:trPr>
          <w:trHeight w:val="91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B3C" w:rsidRPr="00523B3C" w:rsidRDefault="00523B3C" w:rsidP="008F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B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B3C" w:rsidRPr="00C76DF8" w:rsidRDefault="00C76DF8" w:rsidP="00283677">
            <w:pPr>
              <w:autoSpaceDN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6DF8">
              <w:rPr>
                <w:rFonts w:ascii="Times New Roman" w:hAnsi="Times New Roman" w:cs="Times New Roman"/>
                <w:sz w:val="16"/>
                <w:szCs w:val="16"/>
              </w:rPr>
              <w:t>Консультационно-методическая помощь в вопросах организации работ по охране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B3C" w:rsidRPr="00523B3C" w:rsidRDefault="00523B3C" w:rsidP="0028367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>Исполнительн</w:t>
            </w:r>
            <w:r w:rsidR="00C76DF8">
              <w:rPr>
                <w:rFonts w:ascii="Times New Roman" w:hAnsi="Times New Roman" w:cs="Times New Roman"/>
                <w:sz w:val="16"/>
                <w:szCs w:val="16"/>
              </w:rPr>
              <w:t>ый комитет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B3C" w:rsidRPr="00523B3C" w:rsidRDefault="00C76DF8" w:rsidP="00292229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764" w:rsidRPr="00C52764" w:rsidRDefault="00C52764" w:rsidP="00152D4E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2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152D4E">
              <w:rPr>
                <w:rStyle w:val="a5"/>
                <w:rFonts w:ascii="Times New Roman" w:hAnsi="Times New Roman" w:cs="Times New Roman"/>
                <w:b w:val="0"/>
                <w:color w:val="000000"/>
                <w:sz w:val="16"/>
                <w:szCs w:val="16"/>
                <w:bdr w:val="none" w:sz="0" w:space="0" w:color="auto" w:frame="1"/>
              </w:rPr>
              <w:t>се работодатели должны</w:t>
            </w:r>
            <w:r w:rsidRPr="00C527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обеспечивать безопасные условия работы и внедрять комплекс </w:t>
            </w:r>
            <w:proofErr w:type="spellStart"/>
            <w:r w:rsidRPr="00C527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трудоохранных</w:t>
            </w:r>
            <w:proofErr w:type="spellEnd"/>
            <w:r w:rsidRPr="00C527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мероприятий для своих работников. </w:t>
            </w:r>
          </w:p>
          <w:p w:rsidR="00C52764" w:rsidRPr="00C52764" w:rsidRDefault="00C52764" w:rsidP="00152D4E">
            <w:pPr>
              <w:pStyle w:val="a4"/>
              <w:spacing w:before="0" w:beforeAutospacing="0" w:after="0" w:afterAutospacing="0"/>
              <w:ind w:right="-284" w:firstLine="318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C52764">
              <w:rPr>
                <w:color w:val="000000"/>
                <w:sz w:val="16"/>
                <w:szCs w:val="16"/>
                <w:bdr w:val="none" w:sz="0" w:space="0" w:color="auto" w:frame="1"/>
              </w:rPr>
              <w:t xml:space="preserve">Исполнительный комитет со своей стороны </w:t>
            </w:r>
            <w:r w:rsidRPr="00C52764">
              <w:rPr>
                <w:color w:val="000000"/>
                <w:sz w:val="16"/>
                <w:szCs w:val="16"/>
              </w:rPr>
              <w:t> оказывают методическую помощь по ОТ СМП: снабжают их инструкциями, правилами, помогают составлять списки на медосмотры.</w:t>
            </w:r>
          </w:p>
          <w:p w:rsidR="00523B3C" w:rsidRPr="00523B3C" w:rsidRDefault="00523B3C" w:rsidP="008F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6DF8" w:rsidRPr="008F649D" w:rsidTr="00152D4E">
        <w:trPr>
          <w:trHeight w:val="124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DF8" w:rsidRPr="00523B3C" w:rsidRDefault="00C76DF8" w:rsidP="008F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B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DF8" w:rsidRPr="00C76DF8" w:rsidRDefault="00C76DF8" w:rsidP="0015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6DF8">
              <w:rPr>
                <w:rFonts w:ascii="Times New Roman" w:hAnsi="Times New Roman" w:cs="Times New Roman"/>
                <w:sz w:val="16"/>
                <w:szCs w:val="16"/>
              </w:rPr>
              <w:t>Предоставление муниципального имущества, свободного от прав третьих лиц, в пользование на долгосрочной основе субъектам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DF8" w:rsidRPr="00523B3C" w:rsidRDefault="00C76DF8" w:rsidP="00283677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DF8" w:rsidRPr="00523B3C" w:rsidRDefault="00283677" w:rsidP="005B3B1E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>В течение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23B3C">
              <w:rPr>
                <w:rFonts w:ascii="Times New Roman" w:hAnsi="Times New Roman" w:cs="Times New Roman"/>
                <w:sz w:val="16"/>
                <w:szCs w:val="16"/>
              </w:rPr>
              <w:t xml:space="preserve"> годов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DF8" w:rsidRDefault="00C76DF8" w:rsidP="008F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50EAF" w:rsidRPr="00523B3C" w:rsidRDefault="00250EAF" w:rsidP="008F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имущество не предоставлялась</w:t>
            </w:r>
          </w:p>
        </w:tc>
      </w:tr>
    </w:tbl>
    <w:p w:rsidR="00891B87" w:rsidRPr="008F649D" w:rsidRDefault="00891B87" w:rsidP="008F64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64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830966" w:rsidRPr="00152D4E" w:rsidRDefault="00891B87" w:rsidP="00152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64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E972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Глава </w:t>
      </w:r>
      <w:r w:rsidR="002836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="002836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Г.М.Тухватуллина</w:t>
      </w:r>
      <w:proofErr w:type="spellEnd"/>
    </w:p>
    <w:sectPr w:rsidR="00830966" w:rsidRPr="00152D4E" w:rsidSect="00CF7151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87"/>
    <w:rsid w:val="000D0668"/>
    <w:rsid w:val="00152D4E"/>
    <w:rsid w:val="00250EAF"/>
    <w:rsid w:val="00283677"/>
    <w:rsid w:val="00292229"/>
    <w:rsid w:val="00523B3C"/>
    <w:rsid w:val="005B011A"/>
    <w:rsid w:val="005B7C6D"/>
    <w:rsid w:val="00830966"/>
    <w:rsid w:val="00891B87"/>
    <w:rsid w:val="008F649D"/>
    <w:rsid w:val="00BE26B1"/>
    <w:rsid w:val="00C52764"/>
    <w:rsid w:val="00C76DF8"/>
    <w:rsid w:val="00CF7151"/>
    <w:rsid w:val="00E9723E"/>
    <w:rsid w:val="00FA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89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5276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C52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89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5276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C52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nak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2021-12-17T13:26:00Z</dcterms:created>
  <dcterms:modified xsi:type="dcterms:W3CDTF">2022-04-14T14:02:00Z</dcterms:modified>
</cp:coreProperties>
</file>